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D" w:rsidRPr="001E3D8C" w:rsidRDefault="00F15117" w:rsidP="00F151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/>
          <w:b/>
          <w:bCs/>
          <w:sz w:val="32"/>
          <w:szCs w:val="32"/>
          <w:cs/>
        </w:rPr>
        <w:t>รายชื่อโรงเรียนสมาชิกสวนพฤกษศาสตร์โรงเรียน</w:t>
      </w:r>
    </w:p>
    <w:p w:rsidR="00F15117" w:rsidRPr="001E3D8C" w:rsidRDefault="00F15117" w:rsidP="00F151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ที่รับป้ายสนองพระราชดำริในงานสวนพฤกษศาสตร์โรงเรียน     ปี ๒๕๔๐-๒๕๕๕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โรงเรียนบ้านโคกศิลา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นราธิวาส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๒๕๔๐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โรงเรียนบ้านหัวเขา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นราธิวาส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๒๕๔๐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โรงเรียนราชประชาสมาสัย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ฝ่ายมัธยม รัชดาภิเษก ในพระบรมราชูปถัมภ์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โรงเรียนวัดเขาขุนพนม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โรงเรียนแก่งกระจานวิทยา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มหาวิทยาลัยราชภัฏอุตรดิตถ์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โรงเรียนแม่หอพระวิทยาคม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โรงเรียนกาวิละวิทยาลัย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โรงเรียนปายวิทยาคาร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โรงเรียนหนองหัวคูปวงประชานุเคราะห์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</w:tbl>
    <w:p w:rsidR="00F15117" w:rsidRPr="001E3D8C" w:rsidRDefault="00F15117" w:rsidP="00F151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5117" w:rsidRPr="001E3D8C" w:rsidRDefault="00F15117" w:rsidP="00F151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F15117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โรงเรียนพิมายวิทยา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โรงเรียนจิตรลดา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โรงเรียนราชินีบน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๒๕๔๓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โรงเรียนสาธิตมหาวิทยาลัยราชภัฏสงขลา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สงขลา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โรงเรียนกะปงพิทยาคม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พังงา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โรงเรียนบ้านโตน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ตรัง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โรงเรียนศึกษาสงเคราะห์แม่ฮ่องสอน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โรงเรียนเสด็จวนชยางค์กูลวิทยา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โรงเรียนบ้านแต้ใหม่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โรงเรียนไร่ใต้ประชาคม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โรงเรียนนาโพธิ์พิทยาคม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โรงเรียนวัดคลองขุด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โรงเรียนพระมารดานิจจานุเคราะห์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</w:tbl>
    <w:p w:rsidR="00F15117" w:rsidRPr="001E3D8C" w:rsidRDefault="00F15117" w:rsidP="00F151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F15117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โรงเรียนนวมินทราชินูทิศ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เตรียมอุดมศึกษาน้อมเกล้า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๒๕๔๖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โรงเรียนชุมชนบ้านปาดัง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สงขลา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โรงเรียนโยธินบำรุง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โรงเรียนเทพศิรินทร์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โรงเรียนนนทรีวิทยา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โรงเรียนสารสาสน์พิทยา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โรงเรียนเทคโนโลยีสยาม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ช่างกลสยาม)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โรงเรียนประเทืองทิพย์วิทยา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โรงเรียนศิลาทองพิทยาสรรค์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ยโสธร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โรงเรียนวิจิตราพิทยา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โรงเรียนตูมใหญ่วิทยา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โรงเรียนจิระศาสตร์วิทยา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F15117" w:rsidRPr="001E3D8C" w:rsidTr="00F1511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โรงเรียนอุดมศึกษารังสิต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</w:tbl>
    <w:p w:rsidR="00F15117" w:rsidRPr="001E3D8C" w:rsidRDefault="00F15117" w:rsidP="00F151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15117" w:rsidRPr="001E3D8C" w:rsidRDefault="00F15117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โรงเรียนสายปัญญารังสิต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โรงเรียนราชสีมาวิทยาลัย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โรงเรียนนาน้อย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โรงเรียนบ้านแม่ยางกาด(มิตรภาพที่๑๓)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แพร่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โรงเรียนเวียงสระ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โรงเรียนสุราษฎร์พิทยา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โรงเรียนพิชัยรัตนาคาร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ระนอง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โรงเรียนปากน้ำชุมพรวิทยา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ชุมพร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โรงเรียนวังไกลกังวล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โรงเรียนชะอำคุณหญิงเนื่องบุรี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โรงเรียนจุฬาภรณราชวิทยาลัย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โรงเรียนเตรียมอุดมศึกษา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โรงเรียนสาธิต มศว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ประสานมิตร (ฝ่ายประถม)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17" w:rsidRPr="001E3D8C" w:rsidRDefault="00F15117" w:rsidP="00F15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</w:tbl>
    <w:p w:rsidR="004928F2" w:rsidRPr="001E3D8C" w:rsidRDefault="004928F2" w:rsidP="004928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4928F2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โรงเรียนปทุมพิทยาคม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โรงเรียนควนกาหลงวิทยาคม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"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นิคมวัฒนา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สตูล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๒๕๔๘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โรงเรียนนวลวรรณศึกษา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๒๕๕๐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โรงเรียนกาญจนาภิเษกวิทยาลัย ชัยภูมิ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โรงเรียนภูแลนคาวิทยายน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โรงเรียนภูเวียงวิทยาคม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โรงเรียนแก่นนครวิทยาลัย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โรงเรียนเชียงกลาง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"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ประชาพัฒนา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โรงเรียนบ้านวังพร้าว-สบเรียง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โรงเรียนห้างฉัตรวิทยา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โรงเรียนทุ่งกว๋าววิทยาคม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โรงเรียนเทศบาล ๔ (บ้านเชียงราย)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โรงเรียนแม่สะเรียงบริพัตรศึกษา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</w:tbl>
    <w:p w:rsidR="004928F2" w:rsidRPr="001E3D8C" w:rsidRDefault="004928F2" w:rsidP="004928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4928F2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โรงเรียนบ้านแม่โป่ง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โรงเรียนบ้านหนองแปก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โรงเรียนสำโรงวิทยาคาร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โรงเรียนบ้านกรวดวิทยาคาร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โรงเรียนจารย์วิทยาคาร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โรงเรียนกำแพง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โรงเรียนสุราษฎร์ธานี 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โรงเรียนกาญจนดิษฐ์วิทยาคม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โรงเรียนบ้านคลองรอก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โรงเรียนมัธยมวิภาวดี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โรงเรียนบ้านเขารักษ์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โรงเรียนบ้านเขาน้อย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โรงเรียนชูศิลป์วิทยา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</w:tbl>
    <w:p w:rsidR="004928F2" w:rsidRPr="001E3D8C" w:rsidRDefault="004928F2" w:rsidP="004928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4928F2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4928F2" w:rsidRPr="001E3D8C" w:rsidRDefault="004928F2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โรงเรียนอิสลามนิติวิทย์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ปัตตานี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โรงเรียนวัดจักรวรรดิ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โรงเรียนถิ่นโอภาสวิทยา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แพร่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โรงเรียนเถินวิทยา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โรงเรียนประชาราชวิทยา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ลำปาง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โรงเรียนราชประชานุเคราะห์ ๓๑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โรงเรียนบ้านขุนแจ๋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โรงเรียนพิจิตรพิทยาคม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พิจิตร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โรงเรียนห้วยต้อนพิทยาคม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โรงเรียนม่วงมิตรวิทยาคม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โรงเรียนบ้านทุ่งยาว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โรงเรียนท่าแซะรัชดาภิเษก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ชุมพร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4928F2" w:rsidRPr="001E3D8C" w:rsidTr="004928F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โรงเรียนบ้านเนินทอง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ชุมพร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28F2" w:rsidRPr="001E3D8C" w:rsidRDefault="004928F2" w:rsidP="004928F2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</w:tbl>
    <w:p w:rsidR="008460DD" w:rsidRPr="001E3D8C" w:rsidRDefault="008460DD" w:rsidP="00846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460DD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โรงเรียนสุเหร่าดอนสะแก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โรงเรียนวัดเกาะสุวรรณาราม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โรงเรียนวัดบึงทองหลาง (พิทักษ์วิทยาคาร)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โรงเรียนวัดเทพลีลา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โรงเรียนวัดทองสัมฤทธิ์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โรงเรียนปราโมชวิทยารามอินทรา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โรงเรียนปิยะพงษ์วิทยา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โรงเรียนศรีสโมสรวิทยา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ชัยนาท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โรงเรียนบำรุงศิษย์ศึกษา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ชลบุรี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โรงเรียนบ้านดงจิก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โรงเรียนเซกา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หนองคาย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โรงเรียนวัดสัมพันธวงศ์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โรงเรียนวัดบุณยประดิษฐ์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</w:tbl>
    <w:p w:rsidR="008460DD" w:rsidRPr="001E3D8C" w:rsidRDefault="008460DD" w:rsidP="00846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460DD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โรงเรียนสังฆประชานุสสรณ์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โรงเรียนวัดราษฎร์นิยมธรรม (พิบูลสงคราม)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โรงเรียนชินวร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โรงเรียนราชประชานุเคราะห์ ๓๐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โรงเรียนสองแคววิทยาคม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โรงเรียนป่าแป๋วิทยา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โรงเรียนเทิงวิทยาคม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โรงเรียนราชประชานุเคราะห์ ๒๑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โรงเรียนตำรวจตระเวนชายแดนเบ็ตตี้ดูเมน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พะเยา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โรงเรียนอุโมงค์วิทยาคม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ลำพูน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โรงเรียนน่านนคร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โรงเรียนสารธรรมวิทยาคาร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</w:tbl>
    <w:p w:rsidR="008460DD" w:rsidRPr="001E3D8C" w:rsidRDefault="008460DD" w:rsidP="00846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460DD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โรงเรียนบ้านนาตาลคำข่า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สกลนคร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โรงเรียนบ้านโคกกลางวิทยา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โรงเรียนน้ำพองพัฒนศึกษา รัชมังคลาภิเษก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โรงเรียนอนุบาลหนองคาย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หนองคาย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โรงเรียนด่านอุดมวิทยา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โรงเรียนเจียรวนนท์อุทิศ ๒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โรงเรียนมัธยมด่านขุนทด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โรงเรียนเขื่องในพิทยาคาร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โรงเรียนนาคำวิทยา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โรงเรียนโป่งน้ำร้อนวิทยาคม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โรงเรียนอนุบาลสุราษฎร์ธานี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โรงเรียนบ้านอรุโณทัย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โรงเรียนวัดโกศาวาส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</w:tbl>
    <w:p w:rsidR="008460DD" w:rsidRPr="001E3D8C" w:rsidRDefault="008460DD" w:rsidP="00846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๑๑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460DD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โรงเรียนวัดกาฬสินธุ์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โรงเรียนบ้านกลาง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โรงเรียนสุราษฎร์ธานี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โรงเรียนศึกษาสงเคราะห์สุราษฎร์ธานี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วิทยาลัยสารพัดช่างสุราษฎร์ธานี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โรงเรียนบ้านหัวสะพานมิตรภาพที่ ๒๑๗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โรงเรียนองค์การบริหารส่วนจังหวัดสุราษฎร์ธานี ๑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ดอนสักผดุงวิทย์)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โรงเรียนเตรียมอุดมศึกษาภาคใต้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โรงเรียนบ้านคันธทรัพย์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ชุมพร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โรงเรียนบ้านทุ่งคาโตนด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ชุมพร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โรงเรียนเคหะชุมชนลาดกระบัง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โรงเรียนวัดคณิกาผล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๑๔๐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โรงเรียนวัดปทุมวนาราม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ในพระราชูปถัมภ์ สมเด็จพระเทพรัตนราชสุดาฯ สยามบรมราชกุมารี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</w:tbl>
    <w:p w:rsidR="008460DD" w:rsidRPr="001E3D8C" w:rsidRDefault="008460DD" w:rsidP="00846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460DD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โรงเรียนวัดประชาระบือธรรม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โรงเรียนวัดปากบึง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โรงเรียนดงบังวิทยายน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โรงเรียนพิศาลปุณณวิทยา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โรงเรียนหนองกุงพิทยาคม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โรงเรียนบ้านท่าขาหย่าง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โรงเรียนมะขามสรรเสริญ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โรงเรียนบ้านซับใหญ่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โรงเรียนโนนกอกวิทยา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โรงเรียนสตรีชัยภูมิ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โรงเรียนเนินสง่าวิทยา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๑๕๒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โรงเรียนบ้านหนองอีหล่อ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โรงเรียนพญาเม็งราย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</w:tbl>
    <w:p w:rsidR="008460DD" w:rsidRPr="001E3D8C" w:rsidRDefault="008460DD" w:rsidP="008460D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460DD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460DD" w:rsidRPr="001E3D8C" w:rsidRDefault="008460DD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โรงเรียนต้นแก้วผดุงพิทยาลัย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โรงเรียนผดุงปัญญา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โรงเรียนท่าช้างราษฎร์บำรุง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โรงเรียนบ้านบะใหญ่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โรงเรียนบัวลาย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โรงเรียนสีคิ้ว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"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สวัสดิ์ผดุงวิทยา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โรงเรียนมหิศราธิบดี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โรงเรียนบ้านหนองผุก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โรงเรียนบ้านคูบัว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โรงเรียนหนองกี่พิทยาคม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โรงเรียนมูลนิธิอาซิซสถาน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ปัตตานี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๑๖๕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โรงเรียนจุนวิทยาคม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พะเยา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460DD" w:rsidRPr="001E3D8C" w:rsidTr="008460DD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โรงเรียนร้องกวางอนุสรณ์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แพร่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0DD" w:rsidRPr="001E3D8C" w:rsidRDefault="008460DD" w:rsidP="00846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</w:tbl>
    <w:p w:rsidR="008D755B" w:rsidRPr="001E3D8C" w:rsidRDefault="008D755B" w:rsidP="008D755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โรงเรียนเทศบาลบ้านท้ายช้าง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พังงา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โรงเรียนไทยรัฐวิทยา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23 (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วัดโคกโหนด)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พัทลุง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๑๖๙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โรงเรียนหานโพธิ์พิทยาคม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พัทลุง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วิทยาลัยเกษตรและเทคโนโลยีมหาสารคาม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โรงเรียนหนองเหล็กศึกษา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โรงเรียนท่าขอนยางพิทยาคม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โรงเรียนบ้านหนองหว้า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โรงเรียนบ้านทุ่งโพธิ์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โรงเรียนองค์การบริหารส่วนจังหวัดสุราษฎร์ธานี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 (บ้านดอนเกลี้ยง)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โรงเรียนศรีปทุมพิทยาคม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๑๗๗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โรงเรียนโนนแท่นพิทยาคม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โรงเรียนบ้านเซินราษฎร์เกษมศรี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๑๗๙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โรงเรียนนาเยียศึกษา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รัชมังคลาภิเษก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</w:tbl>
    <w:p w:rsidR="008D755B" w:rsidRPr="001E3D8C" w:rsidRDefault="008D755B" w:rsidP="008D755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โรงเรียนบ้านทุ่งนาวิทยา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โรงเรียนน้ำริดวิทยา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โรงเรียนอู่ทิพย์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โรงเรียนกะทู้วิทยา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ภูเก็ต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โรงเรียนตำรวจตระเวนชายแดนบ้านหนองใหญ่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โรงเรียนเตรียมอุดมศึกษาน้อมเกล้า อุตรดิตถ์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โรงเรียนทุ่งโพวิทยา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โรงเรียนเทศบาล ๕ เด่นห้า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โรงเรียนไทรโยคน้อยวิทยา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๑๘๙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โรงเรียนโนนคร้อวิทยา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๑๙๐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โรงเรียนโนนสูงศรีธานี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โรงเรียนบ้านช้างใน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8D755B" w:rsidRPr="001E3D8C" w:rsidTr="008D755B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โรงเรียนบ้านซับเจริญสุข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55B" w:rsidRPr="001E3D8C" w:rsidRDefault="008D755B" w:rsidP="008D7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</w:tbl>
    <w:p w:rsidR="00785E37" w:rsidRPr="001E3D8C" w:rsidRDefault="00785E37" w:rsidP="00785E3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โรงเรียนบ้านน้ำอ้อ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น่าน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โรงเรียนบ้านปางอ่ายห้วยชมภู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โรงเรียนบ้านเหลื่อมพิทยาสรรพ์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โรงเรียนบ้านใหม่สำโรง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โรงเรียนบ้านโฮ่ง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โรงเรียนปทุมรัตต์พิทยาคม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๑๙๙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โรงเรียนภู่วิทยา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โรงเรียนมัธยมวชิราลงกรณวราราม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โรงเรียนยโสธรพิทยาสรรค์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ยโสธร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โรงเรียนราชประชานุเคราะห์ ๒๔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พะเยา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๒๐๓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โรงเรียนวัดชุมประดิษฐ์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พัทลุง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โรงเรียนวัดเมธังกราวาส (เทศรัฐราษฎร์นุกูล)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แพร่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๒๐๕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โรงเรียนวิเชียรมาตุ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ตรัง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</w:tbl>
    <w:p w:rsidR="00785E37" w:rsidRPr="001E3D8C" w:rsidRDefault="00785E37" w:rsidP="00785E3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E3D8C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</w:p>
    <w:tbl>
      <w:tblPr>
        <w:tblW w:w="13913" w:type="dxa"/>
        <w:tblInd w:w="87" w:type="dxa"/>
        <w:tblLook w:val="04A0"/>
      </w:tblPr>
      <w:tblGrid>
        <w:gridCol w:w="1080"/>
        <w:gridCol w:w="7872"/>
        <w:gridCol w:w="2551"/>
        <w:gridCol w:w="2410"/>
      </w:tblGrid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โรงเรียนสมาชิก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รับป้ายฯ ปี พ.ศ.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โรงเรียนศรีฐานกระจายศึกษา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ยโสธร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๒๐๗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โรงเรียนศึกษาสงเคราะห์จันทบุรี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๒๐๘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โรงเรียนศึกษาสงเคราะห์ธวัชบุรี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๒๐๙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โรงเรียนศึกษาสงเคราะห์พนมทวน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๒๑๐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โรงเรียนสุรธรรมพิทักษ์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๒๑๑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โรงเรียนเสิงสาง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๒๑๒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โรงเรียนโสตศึกษาจังหวัดขอนแก่น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๒๑๓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โรงเรียนอุตรดิตถ์ดรุณี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๒๑๔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ศูนย์พัฒนาเด็กเล็กบ้านโคกโดน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พัทลุง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</w:tr>
      <w:tr w:rsidR="00785E37" w:rsidRPr="001E3D8C" w:rsidTr="00785E37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๒๑๔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E3D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5E37" w:rsidRPr="001E3D8C" w:rsidRDefault="00785E37" w:rsidP="00785E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15117" w:rsidRPr="001E3D8C" w:rsidRDefault="00F15117" w:rsidP="008D755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F15117" w:rsidRPr="001E3D8C" w:rsidSect="00F15117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17ABE"/>
    <w:rsid w:val="0010499D"/>
    <w:rsid w:val="001E3D8C"/>
    <w:rsid w:val="00417ABE"/>
    <w:rsid w:val="004928F2"/>
    <w:rsid w:val="00785E37"/>
    <w:rsid w:val="008460DD"/>
    <w:rsid w:val="008D755B"/>
    <w:rsid w:val="00C32E1E"/>
    <w:rsid w:val="00F1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1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Personal-Computer</cp:lastModifiedBy>
  <cp:revision>2</cp:revision>
  <dcterms:created xsi:type="dcterms:W3CDTF">2012-08-03T16:34:00Z</dcterms:created>
  <dcterms:modified xsi:type="dcterms:W3CDTF">2012-08-03T16:34:00Z</dcterms:modified>
</cp:coreProperties>
</file>